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 NAME]</w:t>
      </w:r>
    </w:p>
    <w:p>
      <w:pPr>
        <w:spacing w:after="120"/>
      </w:pPr>
      <w:r>
        <w:t xml:space="preserve">[AIRLINE NAME]</w:t>
      </w:r>
    </w:p>
    <w:p>
      <w:pPr>
        <w:spacing w:after="120"/>
      </w:pPr>
      <w:r>
        <w:t xml:space="preserve">[COMPANY ADDRESS]</w:t>
      </w:r>
    </w:p>
    <w:p>
      <w:pPr>
        <w:spacing w:after="240"/>
      </w:pPr>
      <w:r>
        <w:t xml:space="preserve">[CITY, STATE ZIP CODE]</w:t>
      </w:r>
    </w:p>
    <w:p>
      <w:pPr>
        <w:spacing w:after="240"/>
      </w:pPr>
      <w:r>
        <w:t xml:space="preserve">Dear [HIRING MANAGER NAME],</w:t>
      </w:r>
    </w:p>
    <w:p>
      <w:pPr>
        <w:spacing w:after="240"/>
      </w:pPr>
      <w:r>
        <w:t xml:space="preserve">I am writing to apply for the Premium Cabin Crew position with [AIRLINE NAME]. With extensive experience in luxury hospitality and a deep understanding of high-net-worth client expectations, I am prepared to deliver the exceptional, personalized service your first-class passengers expect.</w:t>
      </w:r>
    </w:p>
    <w:p>
      <w:pPr>
        <w:spacing w:after="240"/>
      </w:pPr>
      <w:r>
        <w:t xml:space="preserve">My background includes [NUMBER] years providing bespoke service in [LUXURY SETTING]. I have developed expertise in anticipating needs before they are expressed, maintaining discretion with high-profile clients, and delivering seamless service that exceeds expectations. I understand that premium cabin service requires attention to the smallest details, from remembering passenger preferences to ensuring perfect timing in meal service.</w:t>
      </w:r>
    </w:p>
    <w:p>
      <w:pPr>
        <w:spacing w:after="240"/>
      </w:pPr>
      <w:r>
        <w:t xml:space="preserve">At [PREVIOUS EMPLOYER], I specialized in serving discerning clientele who expected nothing less than perfection. I consistently received commendations for my ability to create memorable experiences, handle special requests efficiently, and maintain composure in any situation. My experience with fine dining service, wine knowledge, and luxury brand standards translates directly to premium cabin service.</w:t>
      </w:r>
    </w:p>
    <w:p>
      <w:pPr>
        <w:spacing w:after="240"/>
      </w:pPr>
      <w:r>
        <w:t xml:space="preserve">I am drawn to [AIRLINE NAME] because of your legendary reputation for premium service and your commitment to excellence. Your focus on creating an exclusive travel experience for first and business class passengers aligns perfectly with my professional standards and personal work ethic. I am excited about the opportunity to contribute to maintaining your prestigious reputation.</w:t>
      </w:r>
    </w:p>
    <w:p>
      <w:pPr>
        <w:spacing w:after="240"/>
      </w:pPr>
      <w:r>
        <w:t xml:space="preserve">My qualifications include fluency in [LANGUAGES], extensive knowledge of international cuisine and wines, and training in [RELEVANT CERTIFICATIONS]. I have experience serving VIP clients from diverse cultural backgrounds and understand the nuances of providing exceptional service across different cultures.</w:t>
      </w:r>
    </w:p>
    <w:p>
      <w:pPr>
        <w:spacing w:after="240"/>
      </w:pPr>
      <w:r>
        <w:t xml:space="preserve">Thank you for considering my application. I would appreciate the opportunity to discuss how my luxury service background can enhance your premium cabin experience. Please contact me at [YOUR PHONE] or [YOUR EMAIL].</w:t>
      </w:r>
    </w:p>
    <w:p>
      <w:pPr>
        <w:spacing w:after="360"/>
      </w:pPr>
      <w:r>
        <w:t xml:space="preserve">Sincerely,</w:t>
      </w:r>
    </w:p>
    <w:p>
      <w:r>
        <w:t xml:space="preserve">[YOUR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2026-02-10T05:47:36.266Z</dcterms:created>
  <dcterms:modified xsi:type="dcterms:W3CDTF">2026-02-10T05:47:36.266Z</dcterms:modified>
</cp:coreProperties>
</file>

<file path=docProps/custom.xml><?xml version="1.0" encoding="utf-8"?>
<Properties xmlns="http://schemas.openxmlformats.org/officeDocument/2006/custom-properties" xmlns:vt="http://schemas.openxmlformats.org/officeDocument/2006/docPropsVTypes"/>
</file>